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74" w:rsidRPr="0024549E" w:rsidRDefault="00912274" w:rsidP="002F5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49E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912274" w:rsidRDefault="00912274" w:rsidP="00FC7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EF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І</w:t>
      </w:r>
      <w:r w:rsidRPr="00480EF0">
        <w:rPr>
          <w:rFonts w:ascii="Times New Roman" w:hAnsi="Times New Roman"/>
          <w:sz w:val="28"/>
          <w:szCs w:val="28"/>
          <w:lang w:val="en-US"/>
        </w:rPr>
        <w:t>I</w:t>
      </w:r>
      <w:r w:rsidRPr="00480EF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EF0">
        <w:rPr>
          <w:rFonts w:ascii="Times New Roman" w:hAnsi="Times New Roman"/>
          <w:sz w:val="28"/>
          <w:szCs w:val="28"/>
        </w:rPr>
        <w:t>Зимов</w:t>
      </w:r>
      <w:r>
        <w:rPr>
          <w:rFonts w:ascii="Times New Roman" w:hAnsi="Times New Roman"/>
          <w:sz w:val="28"/>
          <w:szCs w:val="28"/>
        </w:rPr>
        <w:t>ої шко</w:t>
      </w:r>
      <w:r w:rsidRPr="00480EF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Pr="00480EF0">
        <w:rPr>
          <w:rFonts w:ascii="Times New Roman" w:hAnsi="Times New Roman"/>
          <w:sz w:val="28"/>
          <w:szCs w:val="28"/>
        </w:rPr>
        <w:t xml:space="preserve"> з фінансової грамотності</w:t>
      </w:r>
      <w:r w:rsidRPr="00F53094">
        <w:rPr>
          <w:rFonts w:ascii="Times New Roman" w:hAnsi="Times New Roman"/>
          <w:b/>
          <w:sz w:val="24"/>
          <w:szCs w:val="24"/>
        </w:rPr>
        <w:t xml:space="preserve"> </w:t>
      </w:r>
    </w:p>
    <w:p w:rsidR="00912274" w:rsidRPr="00480EF0" w:rsidRDefault="00912274" w:rsidP="002F5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094">
        <w:rPr>
          <w:rFonts w:ascii="Times New Roman" w:hAnsi="Times New Roman"/>
          <w:sz w:val="28"/>
          <w:szCs w:val="28"/>
        </w:rPr>
        <w:t>Інституту банківських технологій та бізнесу</w:t>
      </w:r>
      <w:r w:rsidR="0024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ДВНЗ</w:t>
      </w:r>
      <w:r w:rsidRPr="00480EF0">
        <w:rPr>
          <w:rFonts w:ascii="Times New Roman" w:hAnsi="Times New Roman"/>
          <w:sz w:val="28"/>
          <w:szCs w:val="28"/>
        </w:rPr>
        <w:t xml:space="preserve"> «Університет банківської справи»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1479"/>
        <w:gridCol w:w="9723"/>
        <w:gridCol w:w="2750"/>
      </w:tblGrid>
      <w:tr w:rsidR="00912274" w:rsidRPr="00936855" w:rsidTr="00D26818">
        <w:trPr>
          <w:tblHeader/>
        </w:trPr>
        <w:tc>
          <w:tcPr>
            <w:tcW w:w="1556" w:type="dxa"/>
            <w:vAlign w:val="center"/>
          </w:tcPr>
          <w:p w:rsidR="00912274" w:rsidRPr="003A1D67" w:rsidRDefault="00912274" w:rsidP="003A1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D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  <w:vAlign w:val="center"/>
          </w:tcPr>
          <w:p w:rsidR="00912274" w:rsidRPr="003A1D67" w:rsidRDefault="00912274" w:rsidP="003A1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D67">
              <w:rPr>
                <w:rFonts w:ascii="Times New Roman" w:hAnsi="Times New Roman"/>
                <w:b/>
                <w:sz w:val="24"/>
                <w:szCs w:val="24"/>
              </w:rPr>
              <w:t>Час проведення</w:t>
            </w:r>
          </w:p>
        </w:tc>
        <w:tc>
          <w:tcPr>
            <w:tcW w:w="9723" w:type="dxa"/>
            <w:vAlign w:val="center"/>
          </w:tcPr>
          <w:p w:rsidR="00912274" w:rsidRPr="003A1D67" w:rsidRDefault="00912274" w:rsidP="003A1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D67">
              <w:rPr>
                <w:rFonts w:ascii="Times New Roman" w:hAnsi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750" w:type="dxa"/>
            <w:vAlign w:val="center"/>
          </w:tcPr>
          <w:p w:rsidR="00912274" w:rsidRPr="003A1D67" w:rsidRDefault="00912274" w:rsidP="003A1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D67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912274" w:rsidRPr="00936855" w:rsidTr="00D26818">
        <w:tc>
          <w:tcPr>
            <w:tcW w:w="1556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23.01.2017</w:t>
            </w:r>
          </w:p>
        </w:tc>
        <w:tc>
          <w:tcPr>
            <w:tcW w:w="1479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 xml:space="preserve">Відкриття </w:t>
            </w:r>
            <w:r w:rsidRPr="00B3103C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B3103C">
              <w:rPr>
                <w:rFonts w:ascii="Times New Roman" w:hAnsi="Times New Roman"/>
                <w:sz w:val="24"/>
                <w:szCs w:val="24"/>
              </w:rPr>
              <w:t>І</w:t>
            </w:r>
            <w:r w:rsidRPr="00030683">
              <w:rPr>
                <w:rFonts w:ascii="Times New Roman" w:hAnsi="Times New Roman"/>
                <w:sz w:val="24"/>
                <w:szCs w:val="24"/>
              </w:rPr>
              <w:t xml:space="preserve"> Зимової економічн</w:t>
            </w:r>
            <w:bookmarkStart w:id="0" w:name="_GoBack"/>
            <w:bookmarkEnd w:id="0"/>
            <w:r w:rsidRPr="00030683">
              <w:rPr>
                <w:rFonts w:ascii="Times New Roman" w:hAnsi="Times New Roman"/>
                <w:sz w:val="24"/>
                <w:szCs w:val="24"/>
              </w:rPr>
              <w:t>ої школи Інституту банківських технологій та бізнесу ДВНЗ «Університет банківської справи». Знайомство з Інститутом банківських технологій та бізнесу ДВНЗ «Університет банківської справи».</w:t>
            </w:r>
          </w:p>
        </w:tc>
        <w:tc>
          <w:tcPr>
            <w:tcW w:w="2750" w:type="dxa"/>
          </w:tcPr>
          <w:p w:rsidR="00912274" w:rsidRPr="00030683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683">
              <w:rPr>
                <w:rFonts w:ascii="Times New Roman" w:hAnsi="Times New Roman"/>
                <w:sz w:val="24"/>
                <w:szCs w:val="24"/>
              </w:rPr>
              <w:t>Костирко</w:t>
            </w:r>
            <w:proofErr w:type="spellEnd"/>
            <w:r w:rsidRPr="00030683"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912274" w:rsidRPr="00936855" w:rsidTr="00D26818">
        <w:tc>
          <w:tcPr>
            <w:tcW w:w="1556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Екскурсія до музею Інституту банківських технологій та бізнесу ДВНЗ «Університет банківської справи» (1 група)</w:t>
            </w:r>
          </w:p>
        </w:tc>
        <w:tc>
          <w:tcPr>
            <w:tcW w:w="2750" w:type="dxa"/>
          </w:tcPr>
          <w:p w:rsidR="00912274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Вовчак О.Д.</w:t>
            </w:r>
          </w:p>
          <w:p w:rsidR="00912274" w:rsidRPr="00030683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Мельничук А.В.</w:t>
            </w:r>
          </w:p>
        </w:tc>
      </w:tr>
      <w:tr w:rsidR="00912274" w:rsidRPr="00936855" w:rsidTr="00D26818">
        <w:tc>
          <w:tcPr>
            <w:tcW w:w="1556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3103C">
              <w:rPr>
                <w:rFonts w:ascii="Times New Roman" w:hAnsi="Times New Roman"/>
                <w:sz w:val="24"/>
                <w:szCs w:val="24"/>
              </w:rPr>
              <w:t>екційне</w:t>
            </w:r>
            <w:proofErr w:type="spellEnd"/>
            <w:r w:rsidRPr="00B3103C">
              <w:rPr>
                <w:rFonts w:ascii="Times New Roman" w:hAnsi="Times New Roman"/>
                <w:sz w:val="24"/>
                <w:szCs w:val="24"/>
              </w:rPr>
              <w:t xml:space="preserve"> заняття з фінансової грамотності на тему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0683">
              <w:rPr>
                <w:rFonts w:ascii="Times New Roman" w:hAnsi="Times New Roman"/>
                <w:sz w:val="24"/>
                <w:szCs w:val="24"/>
              </w:rPr>
              <w:t>Банки та банківська система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</w:tcPr>
          <w:p w:rsidR="00912274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Чайковська Анастасія,</w:t>
            </w:r>
          </w:p>
          <w:p w:rsidR="00912274" w:rsidRPr="00030683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Студентське самоврядування</w:t>
            </w:r>
          </w:p>
        </w:tc>
      </w:tr>
      <w:tr w:rsidR="00912274" w:rsidRPr="00936855" w:rsidTr="00D26818">
        <w:tc>
          <w:tcPr>
            <w:tcW w:w="1556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24.01.2017</w:t>
            </w:r>
          </w:p>
        </w:tc>
        <w:tc>
          <w:tcPr>
            <w:tcW w:w="1479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Екскурсія до музею Інституту банківських технологій та бізнесу ДВНЗ «Університет банківської справи» (2 група)</w:t>
            </w:r>
          </w:p>
        </w:tc>
        <w:tc>
          <w:tcPr>
            <w:tcW w:w="2750" w:type="dxa"/>
          </w:tcPr>
          <w:p w:rsidR="00912274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Вовчак О.Д.</w:t>
            </w:r>
          </w:p>
          <w:p w:rsidR="00912274" w:rsidRPr="00030683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Мельничук А.В.</w:t>
            </w:r>
          </w:p>
        </w:tc>
      </w:tr>
      <w:tr w:rsidR="00912274" w:rsidRPr="00936855" w:rsidTr="00D26818">
        <w:tc>
          <w:tcPr>
            <w:tcW w:w="1556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3C">
              <w:rPr>
                <w:rFonts w:ascii="Times New Roman" w:hAnsi="Times New Roman"/>
                <w:sz w:val="24"/>
                <w:szCs w:val="24"/>
              </w:rPr>
              <w:t xml:space="preserve">Лекційне заняття з фінансової грамотності на тему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0683">
              <w:rPr>
                <w:rFonts w:ascii="Times New Roman" w:hAnsi="Times New Roman"/>
                <w:sz w:val="24"/>
                <w:szCs w:val="24"/>
              </w:rPr>
              <w:t>Ощадність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</w:tcPr>
          <w:p w:rsidR="00912274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Чайковська Анастасія,</w:t>
            </w:r>
          </w:p>
          <w:p w:rsidR="00912274" w:rsidRPr="00030683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Студентське самоврядування</w:t>
            </w:r>
          </w:p>
        </w:tc>
      </w:tr>
      <w:tr w:rsidR="00912274" w:rsidRPr="00936855" w:rsidTr="00D26818">
        <w:tc>
          <w:tcPr>
            <w:tcW w:w="1556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25.01.2017</w:t>
            </w:r>
          </w:p>
        </w:tc>
        <w:tc>
          <w:tcPr>
            <w:tcW w:w="1479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Екскурсія до музею Інституту банківських технологій та бізнесу ДВНЗ «Університет банківської справи» (3 група)</w:t>
            </w:r>
          </w:p>
        </w:tc>
        <w:tc>
          <w:tcPr>
            <w:tcW w:w="2750" w:type="dxa"/>
          </w:tcPr>
          <w:p w:rsidR="00912274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Вовчак О.Д.</w:t>
            </w:r>
          </w:p>
          <w:p w:rsidR="00912274" w:rsidRPr="00030683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Мельничук А.В.</w:t>
            </w:r>
          </w:p>
        </w:tc>
      </w:tr>
      <w:tr w:rsidR="00912274" w:rsidRPr="00936855" w:rsidTr="00D26818">
        <w:tc>
          <w:tcPr>
            <w:tcW w:w="1556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3C">
              <w:rPr>
                <w:rFonts w:ascii="Times New Roman" w:hAnsi="Times New Roman"/>
                <w:sz w:val="24"/>
                <w:szCs w:val="24"/>
              </w:rPr>
              <w:t>Лекційне заняття з фінансової грамотності на тему</w:t>
            </w:r>
            <w:r w:rsidRPr="00030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Кредитуваня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</w:tcPr>
          <w:p w:rsidR="00912274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Чайковська Анастасія,</w:t>
            </w:r>
          </w:p>
          <w:p w:rsidR="00912274" w:rsidRPr="00030683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Студентське самоврядування</w:t>
            </w:r>
          </w:p>
        </w:tc>
      </w:tr>
      <w:tr w:rsidR="00912274" w:rsidRPr="00936855" w:rsidTr="00D26818">
        <w:tc>
          <w:tcPr>
            <w:tcW w:w="1556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26.01.2017</w:t>
            </w:r>
          </w:p>
        </w:tc>
        <w:tc>
          <w:tcPr>
            <w:tcW w:w="1479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Екскурсія до музею Інституту банківських технологій та бізнесу ДВНЗ «Університет банківської справи» (4 група)</w:t>
            </w:r>
          </w:p>
        </w:tc>
        <w:tc>
          <w:tcPr>
            <w:tcW w:w="2750" w:type="dxa"/>
          </w:tcPr>
          <w:p w:rsidR="00912274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Вовчак О.Д.</w:t>
            </w:r>
          </w:p>
          <w:p w:rsidR="00912274" w:rsidRPr="00030683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Мельничук А.В.</w:t>
            </w:r>
          </w:p>
        </w:tc>
      </w:tr>
      <w:tr w:rsidR="00912274" w:rsidRPr="00936855" w:rsidTr="00D26818">
        <w:tc>
          <w:tcPr>
            <w:tcW w:w="1556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 xml:space="preserve">Практичне заняття </w:t>
            </w:r>
            <w:r w:rsidRPr="00B3103C">
              <w:rPr>
                <w:rFonts w:ascii="Times New Roman" w:hAnsi="Times New Roman"/>
                <w:sz w:val="24"/>
                <w:szCs w:val="24"/>
              </w:rPr>
              <w:t>з фінансової грамотності на тему</w:t>
            </w:r>
            <w:r w:rsidRPr="00030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«Започаткування банку»</w:t>
            </w:r>
          </w:p>
        </w:tc>
        <w:tc>
          <w:tcPr>
            <w:tcW w:w="2750" w:type="dxa"/>
          </w:tcPr>
          <w:p w:rsidR="00912274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Чайковська Анастасія,</w:t>
            </w:r>
          </w:p>
          <w:p w:rsidR="00912274" w:rsidRPr="00030683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Студентське самоврядування</w:t>
            </w:r>
          </w:p>
        </w:tc>
      </w:tr>
      <w:tr w:rsidR="00912274" w:rsidRPr="00936855" w:rsidTr="00D26818">
        <w:tc>
          <w:tcPr>
            <w:tcW w:w="1556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27.01.2017</w:t>
            </w:r>
          </w:p>
        </w:tc>
        <w:tc>
          <w:tcPr>
            <w:tcW w:w="1479" w:type="dxa"/>
            <w:vMerge w:val="restart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14.30-16.30</w:t>
            </w: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Екскурсія до музею Інституту банківських технологій та бізнесу ДВНЗ «Університет банківської справи» (5 група)</w:t>
            </w:r>
          </w:p>
        </w:tc>
        <w:tc>
          <w:tcPr>
            <w:tcW w:w="2750" w:type="dxa"/>
          </w:tcPr>
          <w:p w:rsidR="00912274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Вовчак О.Д.</w:t>
            </w:r>
          </w:p>
          <w:p w:rsidR="00912274" w:rsidRPr="00030683" w:rsidRDefault="00912274" w:rsidP="009D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Мельничук А.В.</w:t>
            </w:r>
          </w:p>
        </w:tc>
      </w:tr>
      <w:tr w:rsidR="00912274" w:rsidRPr="00936855" w:rsidTr="00D26818">
        <w:tc>
          <w:tcPr>
            <w:tcW w:w="1556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912274" w:rsidRPr="00030683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68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03C">
              <w:rPr>
                <w:rFonts w:ascii="Times New Roman" w:hAnsi="Times New Roman"/>
                <w:sz w:val="24"/>
                <w:szCs w:val="24"/>
              </w:rPr>
              <w:t>з фінансової грамотності</w:t>
            </w:r>
            <w:r w:rsidRPr="00030683">
              <w:rPr>
                <w:rFonts w:ascii="Times New Roman" w:hAnsi="Times New Roman"/>
                <w:sz w:val="24"/>
                <w:szCs w:val="24"/>
              </w:rPr>
              <w:t xml:space="preserve"> «Стежками ощадності»</w:t>
            </w:r>
          </w:p>
        </w:tc>
        <w:tc>
          <w:tcPr>
            <w:tcW w:w="2750" w:type="dxa"/>
          </w:tcPr>
          <w:p w:rsidR="00912274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Чайковська Анастасія,</w:t>
            </w:r>
          </w:p>
          <w:p w:rsidR="00912274" w:rsidRPr="00030683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683">
              <w:rPr>
                <w:rFonts w:ascii="Times New Roman" w:hAnsi="Times New Roman"/>
                <w:sz w:val="24"/>
                <w:szCs w:val="24"/>
              </w:rPr>
              <w:t>Студентське самоврядування</w:t>
            </w:r>
          </w:p>
        </w:tc>
      </w:tr>
      <w:tr w:rsidR="00912274" w:rsidRPr="00936855" w:rsidTr="00D26818">
        <w:tc>
          <w:tcPr>
            <w:tcW w:w="1556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912274" w:rsidRPr="00B3103C" w:rsidRDefault="00912274" w:rsidP="007B6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3C">
              <w:rPr>
                <w:rFonts w:ascii="Times New Roman" w:hAnsi="Times New Roman"/>
                <w:sz w:val="24"/>
                <w:szCs w:val="24"/>
              </w:rPr>
              <w:t>Підведення підсумків. Закриття 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B3103C">
              <w:rPr>
                <w:rFonts w:ascii="Times New Roman" w:hAnsi="Times New Roman"/>
                <w:sz w:val="24"/>
                <w:szCs w:val="24"/>
              </w:rPr>
              <w:t>І Зимової школи з фінансової грамотності</w:t>
            </w:r>
          </w:p>
        </w:tc>
        <w:tc>
          <w:tcPr>
            <w:tcW w:w="2750" w:type="dxa"/>
            <w:vAlign w:val="center"/>
          </w:tcPr>
          <w:p w:rsidR="00912274" w:rsidRPr="003A1D67" w:rsidRDefault="00912274" w:rsidP="007B6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D67">
              <w:rPr>
                <w:rFonts w:ascii="Times New Roman" w:hAnsi="Times New Roman"/>
                <w:sz w:val="24"/>
                <w:szCs w:val="24"/>
              </w:rPr>
              <w:t>Костирко</w:t>
            </w:r>
            <w:proofErr w:type="spellEnd"/>
            <w:r w:rsidRPr="003A1D67"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</w:tbl>
    <w:p w:rsidR="00912274" w:rsidRDefault="00912274" w:rsidP="00D26818">
      <w:pPr>
        <w:spacing w:after="0"/>
      </w:pPr>
    </w:p>
    <w:p w:rsidR="00912274" w:rsidRPr="0024549E" w:rsidRDefault="00912274" w:rsidP="00F530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49E">
        <w:rPr>
          <w:rFonts w:ascii="Times New Roman" w:hAnsi="Times New Roman"/>
          <w:sz w:val="26"/>
          <w:szCs w:val="26"/>
        </w:rPr>
        <w:t xml:space="preserve">Контактна особа – начальник відділу роботи з молоддю </w:t>
      </w:r>
      <w:proofErr w:type="spellStart"/>
      <w:r w:rsidRPr="0024549E">
        <w:rPr>
          <w:rFonts w:ascii="Times New Roman" w:hAnsi="Times New Roman"/>
          <w:sz w:val="26"/>
          <w:szCs w:val="26"/>
        </w:rPr>
        <w:t>Конах</w:t>
      </w:r>
      <w:proofErr w:type="spellEnd"/>
      <w:r w:rsidRPr="0024549E">
        <w:rPr>
          <w:rFonts w:ascii="Times New Roman" w:hAnsi="Times New Roman"/>
          <w:sz w:val="26"/>
          <w:szCs w:val="26"/>
        </w:rPr>
        <w:t xml:space="preserve"> Анна Іванівна – 097-732-05-01.</w:t>
      </w:r>
    </w:p>
    <w:p w:rsidR="00912274" w:rsidRPr="0024549E" w:rsidRDefault="00912274" w:rsidP="00F530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49E">
        <w:rPr>
          <w:rFonts w:ascii="Times New Roman" w:hAnsi="Times New Roman"/>
          <w:sz w:val="26"/>
          <w:szCs w:val="26"/>
        </w:rPr>
        <w:t>Адреса: м. Київ, вул. Андріївська, 1</w:t>
      </w:r>
    </w:p>
    <w:sectPr w:rsidR="00912274" w:rsidRPr="0024549E" w:rsidSect="002454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056"/>
    <w:rsid w:val="00030683"/>
    <w:rsid w:val="000B3480"/>
    <w:rsid w:val="000C0A9E"/>
    <w:rsid w:val="000F6DE3"/>
    <w:rsid w:val="001344BC"/>
    <w:rsid w:val="001A1D41"/>
    <w:rsid w:val="001C309E"/>
    <w:rsid w:val="001E0616"/>
    <w:rsid w:val="00203377"/>
    <w:rsid w:val="00233048"/>
    <w:rsid w:val="0024549E"/>
    <w:rsid w:val="002861D6"/>
    <w:rsid w:val="002B679A"/>
    <w:rsid w:val="002C4F64"/>
    <w:rsid w:val="002F5056"/>
    <w:rsid w:val="003A1D67"/>
    <w:rsid w:val="003C2C51"/>
    <w:rsid w:val="003C72DE"/>
    <w:rsid w:val="003D5873"/>
    <w:rsid w:val="00425FDF"/>
    <w:rsid w:val="00480EF0"/>
    <w:rsid w:val="00491467"/>
    <w:rsid w:val="004B228F"/>
    <w:rsid w:val="004E530E"/>
    <w:rsid w:val="004F1B85"/>
    <w:rsid w:val="00524EBD"/>
    <w:rsid w:val="005321DB"/>
    <w:rsid w:val="00572C75"/>
    <w:rsid w:val="005A5BBD"/>
    <w:rsid w:val="005D2B59"/>
    <w:rsid w:val="005F366C"/>
    <w:rsid w:val="00601D0D"/>
    <w:rsid w:val="00611037"/>
    <w:rsid w:val="00622CAE"/>
    <w:rsid w:val="00635F62"/>
    <w:rsid w:val="00702997"/>
    <w:rsid w:val="007B64C0"/>
    <w:rsid w:val="007C5D4F"/>
    <w:rsid w:val="00810B37"/>
    <w:rsid w:val="0081621A"/>
    <w:rsid w:val="00822D29"/>
    <w:rsid w:val="008453B9"/>
    <w:rsid w:val="008816FB"/>
    <w:rsid w:val="008F2BEE"/>
    <w:rsid w:val="0090126E"/>
    <w:rsid w:val="009073DB"/>
    <w:rsid w:val="00912274"/>
    <w:rsid w:val="00927CD0"/>
    <w:rsid w:val="00936855"/>
    <w:rsid w:val="00953DA5"/>
    <w:rsid w:val="009A73FA"/>
    <w:rsid w:val="009B7F46"/>
    <w:rsid w:val="009C3566"/>
    <w:rsid w:val="009C682C"/>
    <w:rsid w:val="009D2A38"/>
    <w:rsid w:val="009F5743"/>
    <w:rsid w:val="00A12ADF"/>
    <w:rsid w:val="00A16359"/>
    <w:rsid w:val="00A16A8E"/>
    <w:rsid w:val="00A2049B"/>
    <w:rsid w:val="00A563BF"/>
    <w:rsid w:val="00A73453"/>
    <w:rsid w:val="00B3103C"/>
    <w:rsid w:val="00B45293"/>
    <w:rsid w:val="00B63CFD"/>
    <w:rsid w:val="00B97A8D"/>
    <w:rsid w:val="00BC0EA7"/>
    <w:rsid w:val="00C10F20"/>
    <w:rsid w:val="00C64A2E"/>
    <w:rsid w:val="00C7280D"/>
    <w:rsid w:val="00CB3610"/>
    <w:rsid w:val="00CC4575"/>
    <w:rsid w:val="00D0283E"/>
    <w:rsid w:val="00D26818"/>
    <w:rsid w:val="00D306D1"/>
    <w:rsid w:val="00D3599B"/>
    <w:rsid w:val="00D84CA8"/>
    <w:rsid w:val="00DE3D32"/>
    <w:rsid w:val="00E707F7"/>
    <w:rsid w:val="00ED7B89"/>
    <w:rsid w:val="00EE4A7F"/>
    <w:rsid w:val="00F07692"/>
    <w:rsid w:val="00F107E6"/>
    <w:rsid w:val="00F53094"/>
    <w:rsid w:val="00F5343A"/>
    <w:rsid w:val="00FC76D1"/>
    <w:rsid w:val="00FE10D0"/>
    <w:rsid w:val="00FF167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E32526-FE83-4929-93D5-9B05359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6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452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ий текст (5)_"/>
    <w:link w:val="50"/>
    <w:uiPriority w:val="99"/>
    <w:locked/>
    <w:rsid w:val="00A7345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ий текст (5)"/>
    <w:basedOn w:val="a"/>
    <w:link w:val="5"/>
    <w:uiPriority w:val="99"/>
    <w:rsid w:val="00A73453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5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454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Company>DG Win&amp;Soft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bary</dc:creator>
  <cp:keywords/>
  <dc:description/>
  <cp:lastModifiedBy>User</cp:lastModifiedBy>
  <cp:revision>3</cp:revision>
  <cp:lastPrinted>2016-12-27T06:43:00Z</cp:lastPrinted>
  <dcterms:created xsi:type="dcterms:W3CDTF">2016-12-26T13:25:00Z</dcterms:created>
  <dcterms:modified xsi:type="dcterms:W3CDTF">2016-12-27T06:43:00Z</dcterms:modified>
</cp:coreProperties>
</file>